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7044" w14:textId="77777777" w:rsidR="00CB56C2" w:rsidRPr="00AB367A" w:rsidRDefault="00CB56C2" w:rsidP="00CB56C2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58C3CF72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6AFA3415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BAD0A82" w14:textId="77777777" w:rsidR="00CB56C2" w:rsidRPr="00AB367A" w:rsidRDefault="00CB56C2" w:rsidP="00CB56C2">
      <w:pPr>
        <w:widowControl/>
        <w:overflowPunct w:val="0"/>
        <w:spacing w:line="443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5878E0E3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0583F21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            　　　　年　　　月　　　日</w:t>
      </w:r>
    </w:p>
    <w:p w14:paraId="447AA696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0559AEA" w14:textId="67E5244D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8A699B">
        <w:rPr>
          <w:rFonts w:ascii="ＭＳ 明朝" w:eastAsia="ＭＳ 明朝" w:hAnsi="ＭＳ 明朝" w:cs="ＭＳ 明朝" w:hint="eastAsia"/>
          <w:kern w:val="0"/>
          <w:szCs w:val="20"/>
        </w:rPr>
        <w:t xml:space="preserve">鳥取県東部農林事務所八頭事務所長　小林　宏志　</w:t>
      </w:r>
      <w:r w:rsidRPr="00AB367A">
        <w:rPr>
          <w:rFonts w:ascii="ＭＳ 明朝" w:eastAsia="ＭＳ 明朝" w:hAnsi="ＭＳ 明朝" w:cs="ＭＳ 明朝"/>
          <w:kern w:val="0"/>
          <w:szCs w:val="20"/>
        </w:rPr>
        <w:t>様</w:t>
      </w:r>
    </w:p>
    <w:p w14:paraId="5F24D55A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2319CF70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037CB30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677ABF8F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6B13C9F5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CB56C2">
        <w:rPr>
          <w:rFonts w:ascii="ＭＳ 明朝" w:eastAsia="ＭＳ 明朝" w:hAnsi="ＭＳ 明朝" w:cs="ＭＳ 明朝"/>
          <w:spacing w:val="67"/>
          <w:kern w:val="0"/>
          <w:szCs w:val="20"/>
          <w:fitText w:val="1928" w:id="-427634432"/>
        </w:rPr>
        <w:t>商号又は名</w:t>
      </w:r>
      <w:r w:rsidRPr="00CB56C2">
        <w:rPr>
          <w:rFonts w:ascii="ＭＳ 明朝" w:eastAsia="ＭＳ 明朝" w:hAnsi="ＭＳ 明朝" w:cs="ＭＳ 明朝"/>
          <w:spacing w:val="-1"/>
          <w:kern w:val="0"/>
          <w:szCs w:val="20"/>
          <w:fitText w:val="1928" w:id="-427634432"/>
        </w:rPr>
        <w:t>称</w:t>
      </w:r>
    </w:p>
    <w:p w14:paraId="7137A341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strike/>
          <w:color w:val="FF0000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AB367A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7E7EDA23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CB56C2">
        <w:rPr>
          <w:rFonts w:ascii="ＭＳ 明朝" w:eastAsia="ＭＳ 明朝" w:hAnsi="ＭＳ 明朝" w:cs="ＭＳ 明朝"/>
          <w:spacing w:val="37"/>
          <w:kern w:val="0"/>
          <w:szCs w:val="20"/>
          <w:fitText w:val="1916" w:id="-427634431"/>
        </w:rPr>
        <w:t>代表者職・氏</w:t>
      </w:r>
      <w:r w:rsidRPr="00CB56C2">
        <w:rPr>
          <w:rFonts w:ascii="ＭＳ 明朝" w:eastAsia="ＭＳ 明朝" w:hAnsi="ＭＳ 明朝" w:cs="ＭＳ 明朝"/>
          <w:spacing w:val="1"/>
          <w:kern w:val="0"/>
          <w:szCs w:val="20"/>
          <w:fitText w:val="1916" w:id="-427634431"/>
        </w:rPr>
        <w:t>名</w:t>
      </w:r>
    </w:p>
    <w:p w14:paraId="638375B6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547B0D7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6A580D42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次の者を代理人と定め、下記件名の入札に関する一切の権限を委任します。</w:t>
      </w:r>
    </w:p>
    <w:p w14:paraId="4F017F0F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07743360" w14:textId="77777777" w:rsidR="00CB56C2" w:rsidRPr="00AB367A" w:rsidRDefault="00CB56C2" w:rsidP="00CB56C2">
      <w:pPr>
        <w:widowControl/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>記</w:t>
      </w:r>
    </w:p>
    <w:p w14:paraId="0FE3A3F3" w14:textId="77777777" w:rsidR="00CB56C2" w:rsidRPr="00AB367A" w:rsidRDefault="00CB56C2" w:rsidP="00CB56C2">
      <w:pPr>
        <w:widowControl/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2B154BFD" w14:textId="608B95B2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１　業務名　　　　　　　　</w:t>
      </w:r>
      <w:r w:rsidR="00B80B4F">
        <w:rPr>
          <w:rFonts w:ascii="ＭＳ 明朝" w:eastAsia="ＭＳ 明朝" w:hAnsi="ＭＳ 明朝" w:cs="ＭＳ 明朝" w:hint="eastAsia"/>
          <w:kern w:val="0"/>
          <w:szCs w:val="20"/>
        </w:rPr>
        <w:t>鳥取地区保育事業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</w:t>
      </w:r>
    </w:p>
    <w:p w14:paraId="6B10F0EA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03F73035" w14:textId="77975453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業務実施場所　　　　　</w:t>
      </w:r>
      <w:r w:rsidR="00B80B4F">
        <w:rPr>
          <w:rFonts w:ascii="ＭＳ 明朝" w:eastAsia="ＭＳ 明朝" w:hAnsi="ＭＳ 明朝" w:cs="ＭＳ 明朝" w:hint="eastAsia"/>
          <w:kern w:val="0"/>
          <w:szCs w:val="20"/>
        </w:rPr>
        <w:t>鳥取市浜坂、福部町、賀露町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</w:t>
      </w:r>
    </w:p>
    <w:p w14:paraId="3D0103A6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0D1703F" w14:textId="2B840667" w:rsidR="00B80781" w:rsidRDefault="00CB56C2" w:rsidP="00CB56C2">
      <w:pPr>
        <w:widowControl/>
        <w:overflowPunct w:val="0"/>
        <w:textAlignment w:val="baseline"/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sectPr w:rsidR="00B807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B9BA" w14:textId="77777777" w:rsidR="00C92FA4" w:rsidRDefault="00C92FA4" w:rsidP="00CB56C2">
      <w:r>
        <w:separator/>
      </w:r>
    </w:p>
  </w:endnote>
  <w:endnote w:type="continuationSeparator" w:id="0">
    <w:p w14:paraId="22AE43F7" w14:textId="77777777" w:rsidR="00C92FA4" w:rsidRDefault="00C92FA4" w:rsidP="00CB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ADDC" w14:textId="77777777" w:rsidR="00C92FA4" w:rsidRDefault="00C92FA4" w:rsidP="00CB56C2">
      <w:r>
        <w:separator/>
      </w:r>
    </w:p>
  </w:footnote>
  <w:footnote w:type="continuationSeparator" w:id="0">
    <w:p w14:paraId="5A5B2F15" w14:textId="77777777" w:rsidR="00C92FA4" w:rsidRDefault="00C92FA4" w:rsidP="00CB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81"/>
    <w:rsid w:val="000D4C28"/>
    <w:rsid w:val="004E2B00"/>
    <w:rsid w:val="008A699B"/>
    <w:rsid w:val="008B6EB1"/>
    <w:rsid w:val="008C2E87"/>
    <w:rsid w:val="00B80781"/>
    <w:rsid w:val="00B80B4F"/>
    <w:rsid w:val="00C92FA4"/>
    <w:rsid w:val="00CB56C2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03967"/>
  <w15:chartTrackingRefBased/>
  <w15:docId w15:val="{12E222B6-DA7F-434C-833A-775A03F0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C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078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78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78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78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78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78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78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78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78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7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7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7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7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7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78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78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07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07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7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56C2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B56C2"/>
  </w:style>
  <w:style w:type="paragraph" w:styleId="ac">
    <w:name w:val="footer"/>
    <w:basedOn w:val="a"/>
    <w:link w:val="ad"/>
    <w:uiPriority w:val="99"/>
    <w:unhideWhenUsed/>
    <w:rsid w:val="00CB56C2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B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 諒都</cp:lastModifiedBy>
  <cp:revision>4</cp:revision>
  <dcterms:created xsi:type="dcterms:W3CDTF">2026-06-16T02:17:00Z</dcterms:created>
  <dcterms:modified xsi:type="dcterms:W3CDTF">2026-07-07T00:31:00Z</dcterms:modified>
</cp:coreProperties>
</file>