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A5" w:rsidRDefault="002240A5">
      <w:pPr>
        <w:adjustRightInd/>
        <w:spacing w:line="218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>（様式３－２）</w:t>
      </w:r>
      <w:bookmarkStart w:id="0" w:name="_GoBack"/>
      <w:bookmarkEnd w:id="0"/>
    </w:p>
    <w:p w:rsidR="002240A5" w:rsidRDefault="002240A5" w:rsidP="007009A3">
      <w:pPr>
        <w:adjustRightInd/>
        <w:spacing w:line="218" w:lineRule="exact"/>
        <w:jc w:val="center"/>
        <w:rPr>
          <w:rFonts w:ascii="ＭＳ 明朝" w:cs="Times New Roman"/>
        </w:rPr>
      </w:pPr>
      <w:r>
        <w:rPr>
          <w:rFonts w:hint="eastAsia"/>
        </w:rPr>
        <w:t>鳥取県立大山自然歴史館の</w:t>
      </w:r>
      <w:r w:rsidR="001516D3">
        <w:rPr>
          <w:rFonts w:hint="eastAsia"/>
        </w:rPr>
        <w:t>管理</w:t>
      </w:r>
      <w:r>
        <w:rPr>
          <w:rFonts w:hint="eastAsia"/>
        </w:rPr>
        <w:t>業務に関する収支計画書</w:t>
      </w:r>
      <w:r w:rsidR="007009A3">
        <w:rPr>
          <w:rFonts w:hint="eastAsia"/>
        </w:rPr>
        <w:t xml:space="preserve">　（　　　　年度）</w:t>
      </w:r>
    </w:p>
    <w:p w:rsidR="002240A5" w:rsidRDefault="002240A5">
      <w:pPr>
        <w:adjustRightInd/>
        <w:spacing w:line="218" w:lineRule="exact"/>
        <w:rPr>
          <w:rFonts w:ascii="ＭＳ 明朝" w:cs="Times New Roman"/>
        </w:rPr>
      </w:pPr>
    </w:p>
    <w:p w:rsidR="002240A5" w:rsidRDefault="002240A5">
      <w:pPr>
        <w:adjustRightInd/>
        <w:spacing w:line="218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 xml:space="preserve">　法人等の名称（　　　　　　　　　　　　　　　　　　　　）</w:t>
      </w:r>
    </w:p>
    <w:p w:rsidR="002240A5" w:rsidRDefault="002240A5">
      <w:pPr>
        <w:adjustRightInd/>
        <w:spacing w:line="218" w:lineRule="exact"/>
        <w:rPr>
          <w:rFonts w:ascii="ＭＳ 明朝" w:cs="Times New Roman"/>
        </w:rPr>
      </w:pPr>
    </w:p>
    <w:p w:rsidR="002240A5" w:rsidRDefault="002240A5">
      <w:pPr>
        <w:adjustRightInd/>
        <w:spacing w:line="218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rFonts w:cs="Times New Roman"/>
          <w:sz w:val="18"/>
          <w:szCs w:val="18"/>
        </w:rPr>
        <w:t xml:space="preserve">      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rFonts w:cs="Times New Roman"/>
          <w:sz w:val="18"/>
          <w:szCs w:val="18"/>
        </w:rPr>
        <w:t xml:space="preserve">              </w:t>
      </w:r>
      <w:r>
        <w:rPr>
          <w:rFonts w:hint="eastAsia"/>
          <w:sz w:val="18"/>
          <w:szCs w:val="18"/>
        </w:rPr>
        <w:t xml:space="preserve">　（単位：千円）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104"/>
        <w:gridCol w:w="5681"/>
        <w:gridCol w:w="1788"/>
      </w:tblGrid>
      <w:tr w:rsidR="002240A5">
        <w:tc>
          <w:tcPr>
            <w:tcW w:w="25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56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内　　　　訳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金　　額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</w:p>
        </w:tc>
      </w:tr>
      <w:tr w:rsidR="002240A5"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収入項目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県</w:t>
            </w:r>
            <w:r w:rsidR="00A247F2">
              <w:rPr>
                <w:rFonts w:hint="eastAsia"/>
                <w:sz w:val="18"/>
                <w:szCs w:val="18"/>
              </w:rPr>
              <w:t>からの指定管理料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Pr="006262A8" w:rsidRDefault="006262A8" w:rsidP="006262A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405AD">
              <w:rPr>
                <w:rFonts w:ascii="ＭＳ 明朝" w:cs="Times New Roman"/>
                <w:sz w:val="18"/>
                <w:szCs w:val="18"/>
              </w:rPr>
              <w:t>その他の収入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25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収入合計（</w:t>
            </w:r>
            <w:r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出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項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施設管理費</w:t>
            </w:r>
          </w:p>
        </w:tc>
        <w:tc>
          <w:tcPr>
            <w:tcW w:w="56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人件費（常勤職員）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人件費（非常勤職員）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施設管理理費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03012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2240A5">
              <w:rPr>
                <w:rFonts w:hint="eastAsia"/>
                <w:sz w:val="18"/>
                <w:szCs w:val="18"/>
              </w:rPr>
              <w:t>施設維持管理費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03012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2240A5">
              <w:rPr>
                <w:rFonts w:hint="eastAsia"/>
                <w:sz w:val="18"/>
                <w:szCs w:val="18"/>
              </w:rPr>
              <w:t>光熱水費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 w:rsidP="0003012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100" w:firstLine="2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修繕費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野外事業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（自然観察会等）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館内事業</w:t>
            </w:r>
          </w:p>
          <w:p w:rsidR="002240A5" w:rsidRDefault="002240A5" w:rsidP="0003012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left="180" w:hangingChars="100" w:hanging="18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（歴史・文化講座・企画展等）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Pr="00030121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情報発信事業</w:t>
            </w:r>
            <w:r>
              <w:rPr>
                <w:rFonts w:cs="Times New Roman"/>
                <w:sz w:val="18"/>
                <w:szCs w:val="18"/>
              </w:rPr>
              <w:t xml:space="preserve">      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5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他施設との連携事業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262A8" w:rsidRPr="000405AD" w:rsidRDefault="006262A8" w:rsidP="006262A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6262A8" w:rsidRDefault="006262A8" w:rsidP="006262A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405AD">
              <w:rPr>
                <w:rFonts w:ascii="ＭＳ 明朝" w:cs="Times New Roman"/>
                <w:sz w:val="18"/>
                <w:szCs w:val="18"/>
              </w:rPr>
              <w:t xml:space="preserve">　自主事業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42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6262A8" w:rsidRDefault="006262A8" w:rsidP="006262A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その他経費</w:t>
            </w:r>
          </w:p>
          <w:p w:rsidR="002240A5" w:rsidRDefault="006262A8" w:rsidP="006262A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（館内展示の充実等）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2240A5">
        <w:tc>
          <w:tcPr>
            <w:tcW w:w="25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支出合計（</w:t>
            </w:r>
            <w:r>
              <w:rPr>
                <w:rFonts w:cs="Times New Roman"/>
                <w:sz w:val="18"/>
                <w:szCs w:val="18"/>
              </w:rPr>
              <w:t>B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2240A5" w:rsidRDefault="002240A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240A5" w:rsidRDefault="002240A5">
      <w:pPr>
        <w:adjustRightInd/>
        <w:spacing w:line="218" w:lineRule="exact"/>
        <w:rPr>
          <w:rFonts w:ascii="ＭＳ 明朝" w:cs="Times New Roman"/>
        </w:rPr>
      </w:pPr>
      <w:r>
        <w:rPr>
          <w:rFonts w:cs="Times New Roman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（注１）各年度の事業に合わせて、収支計画書を作成すること。</w:t>
      </w:r>
    </w:p>
    <w:p w:rsidR="002240A5" w:rsidRDefault="002240A5">
      <w:pPr>
        <w:adjustRightInd/>
        <w:spacing w:line="218" w:lineRule="exact"/>
        <w:rPr>
          <w:rFonts w:ascii="ＭＳ 明朝" w:cs="Times New Roman"/>
        </w:rPr>
      </w:pPr>
      <w:r>
        <w:rPr>
          <w:rFonts w:cs="Times New Roman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（注２）消費税及び地方消費税を含んだ額を記入すること。</w:t>
      </w:r>
    </w:p>
    <w:p w:rsidR="002240A5" w:rsidRDefault="002240A5">
      <w:pPr>
        <w:adjustRightInd/>
        <w:spacing w:line="218" w:lineRule="exact"/>
        <w:rPr>
          <w:rFonts w:ascii="ＭＳ 明朝" w:cs="Times New Roman"/>
        </w:rPr>
      </w:pPr>
      <w:r>
        <w:rPr>
          <w:rFonts w:cs="Times New Roman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（注３）「内訳」欄には、各項目に、適宜小項目を設け、当該小項目ごとの金額を記載すること。</w:t>
      </w:r>
    </w:p>
    <w:p w:rsidR="002240A5" w:rsidRDefault="002240A5">
      <w:pPr>
        <w:adjustRightInd/>
        <w:spacing w:line="218" w:lineRule="exact"/>
        <w:ind w:left="4734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sectPr w:rsidR="002240A5" w:rsidSect="00565C55">
      <w:footerReference w:type="even" r:id="rId7"/>
      <w:type w:val="continuous"/>
      <w:pgSz w:w="11906" w:h="16838" w:code="9"/>
      <w:pgMar w:top="964" w:right="851" w:bottom="964" w:left="851" w:header="720" w:footer="720" w:gutter="0"/>
      <w:pgNumType w:start="1"/>
      <w:cols w:space="720"/>
      <w:noEndnote/>
      <w:docGrid w:type="linesAndChars" w:linePitch="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69" w:rsidRDefault="00B10B69">
      <w:r>
        <w:separator/>
      </w:r>
    </w:p>
  </w:endnote>
  <w:endnote w:type="continuationSeparator" w:id="0">
    <w:p w:rsidR="00B10B69" w:rsidRDefault="00B1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EC" w:rsidRDefault="00E352EC" w:rsidP="00A17F43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E352EC" w:rsidRDefault="00E352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69" w:rsidRDefault="00B10B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0B69" w:rsidRDefault="00B10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1"/>
  <w:drawingGridVerticalSpacing w:val="2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A5"/>
    <w:rsid w:val="00030121"/>
    <w:rsid w:val="000B1EE6"/>
    <w:rsid w:val="001516D3"/>
    <w:rsid w:val="002240A5"/>
    <w:rsid w:val="00250AE6"/>
    <w:rsid w:val="00565C55"/>
    <w:rsid w:val="006262A8"/>
    <w:rsid w:val="007009A3"/>
    <w:rsid w:val="008D41D4"/>
    <w:rsid w:val="00961D2A"/>
    <w:rsid w:val="009C228B"/>
    <w:rsid w:val="00A17F43"/>
    <w:rsid w:val="00A247F2"/>
    <w:rsid w:val="00AF0CF2"/>
    <w:rsid w:val="00B10B69"/>
    <w:rsid w:val="00BE3217"/>
    <w:rsid w:val="00E352EC"/>
    <w:rsid w:val="00E73385"/>
    <w:rsid w:val="00FB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0F3905-5235-447E-BBCC-011A4944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5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E352E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6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65C55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rsid w:val="00A24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247F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507F-712E-4BFF-BF74-B52B65F3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高野 真弓</cp:lastModifiedBy>
  <cp:revision>2</cp:revision>
  <cp:lastPrinted>2016-07-11T01:38:00Z</cp:lastPrinted>
  <dcterms:created xsi:type="dcterms:W3CDTF">2021-08-18T09:20:00Z</dcterms:created>
  <dcterms:modified xsi:type="dcterms:W3CDTF">2021-08-18T09:20:00Z</dcterms:modified>
</cp:coreProperties>
</file>