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3B" w:rsidRPr="0083299C" w:rsidRDefault="0063493B" w:rsidP="0063493B">
      <w:pPr>
        <w:rPr>
          <w:rFonts w:ascii="ＭＳ 明朝" w:eastAsia="ＭＳ 明朝" w:hAnsi="ＭＳ 明朝"/>
          <w:sz w:val="22"/>
        </w:rPr>
      </w:pPr>
      <w:r w:rsidRPr="0083299C">
        <w:rPr>
          <w:rFonts w:ascii="ＭＳ 明朝" w:eastAsia="ＭＳ 明朝" w:hAnsi="ＭＳ 明朝" w:hint="eastAsia"/>
          <w:sz w:val="22"/>
        </w:rPr>
        <w:t>様式</w:t>
      </w:r>
      <w:r w:rsidR="009E388A">
        <w:rPr>
          <w:rFonts w:ascii="ＭＳ 明朝" w:eastAsia="ＭＳ 明朝" w:hAnsi="ＭＳ 明朝" w:hint="eastAsia"/>
          <w:sz w:val="22"/>
        </w:rPr>
        <w:t>第２</w:t>
      </w:r>
      <w:r w:rsidR="00DE0CE3" w:rsidRPr="0083299C">
        <w:rPr>
          <w:rFonts w:ascii="ＭＳ 明朝" w:eastAsia="ＭＳ 明朝" w:hAnsi="ＭＳ 明朝" w:hint="eastAsia"/>
          <w:sz w:val="22"/>
        </w:rPr>
        <w:t>号</w:t>
      </w:r>
    </w:p>
    <w:p w:rsidR="0063493B" w:rsidRPr="0083299C" w:rsidRDefault="005A30BA" w:rsidP="005A30BA">
      <w:pPr>
        <w:wordWrap w:val="0"/>
        <w:jc w:val="right"/>
        <w:rPr>
          <w:rFonts w:ascii="ＭＳ 明朝" w:eastAsia="ＭＳ 明朝" w:hAnsi="ＭＳ 明朝"/>
          <w:sz w:val="22"/>
        </w:rPr>
      </w:pPr>
      <w:r w:rsidRPr="0083299C">
        <w:rPr>
          <w:rFonts w:ascii="ＭＳ 明朝" w:eastAsia="ＭＳ 明朝" w:hAnsi="ＭＳ 明朝" w:hint="eastAsia"/>
          <w:sz w:val="22"/>
        </w:rPr>
        <w:t xml:space="preserve">　　　　　第　　　　　　　　　　　　号　</w:t>
      </w:r>
    </w:p>
    <w:p w:rsidR="0063493B" w:rsidRPr="0083299C" w:rsidRDefault="005A30BA" w:rsidP="0063493B">
      <w:pPr>
        <w:wordWrap w:val="0"/>
        <w:jc w:val="right"/>
        <w:rPr>
          <w:rFonts w:ascii="ＭＳ 明朝" w:eastAsia="ＭＳ 明朝" w:hAnsi="ＭＳ 明朝"/>
          <w:sz w:val="22"/>
        </w:rPr>
      </w:pPr>
      <w:r w:rsidRPr="0083299C">
        <w:rPr>
          <w:rFonts w:ascii="ＭＳ 明朝" w:eastAsia="ＭＳ 明朝" w:hAnsi="ＭＳ 明朝" w:hint="eastAsia"/>
          <w:sz w:val="22"/>
        </w:rPr>
        <w:t xml:space="preserve">　</w:t>
      </w:r>
      <w:r w:rsidR="0063493B" w:rsidRPr="0083299C">
        <w:rPr>
          <w:rFonts w:ascii="ＭＳ 明朝" w:eastAsia="ＭＳ 明朝" w:hAnsi="ＭＳ 明朝" w:hint="eastAsia"/>
          <w:sz w:val="22"/>
        </w:rPr>
        <w:t>年</w:t>
      </w:r>
      <w:r w:rsidR="0063493B" w:rsidRPr="0083299C">
        <w:rPr>
          <w:rFonts w:ascii="ＭＳ 明朝" w:eastAsia="ＭＳ 明朝" w:hAnsi="ＭＳ 明朝"/>
          <w:sz w:val="22"/>
        </w:rPr>
        <w:t xml:space="preserve"> </w:t>
      </w:r>
      <w:r w:rsidRPr="0083299C">
        <w:rPr>
          <w:rFonts w:ascii="ＭＳ 明朝" w:eastAsia="ＭＳ 明朝" w:hAnsi="ＭＳ 明朝" w:hint="eastAsia"/>
          <w:sz w:val="22"/>
        </w:rPr>
        <w:t xml:space="preserve">　</w:t>
      </w:r>
      <w:r w:rsidR="0063493B" w:rsidRPr="0083299C">
        <w:rPr>
          <w:rFonts w:ascii="ＭＳ 明朝" w:eastAsia="ＭＳ 明朝" w:hAnsi="ＭＳ 明朝" w:hint="eastAsia"/>
          <w:sz w:val="22"/>
        </w:rPr>
        <w:t xml:space="preserve">　　</w:t>
      </w:r>
      <w:r w:rsidR="0063493B" w:rsidRPr="0083299C">
        <w:rPr>
          <w:rFonts w:ascii="ＭＳ 明朝" w:eastAsia="ＭＳ 明朝" w:hAnsi="ＭＳ 明朝"/>
          <w:sz w:val="22"/>
        </w:rPr>
        <w:t xml:space="preserve">月 </w:t>
      </w:r>
      <w:r w:rsidR="0063493B" w:rsidRPr="0083299C">
        <w:rPr>
          <w:rFonts w:ascii="ＭＳ 明朝" w:eastAsia="ＭＳ 明朝" w:hAnsi="ＭＳ 明朝" w:hint="eastAsia"/>
          <w:sz w:val="22"/>
        </w:rPr>
        <w:t xml:space="preserve">　</w:t>
      </w:r>
      <w:r w:rsidRPr="0083299C">
        <w:rPr>
          <w:rFonts w:ascii="ＭＳ 明朝" w:eastAsia="ＭＳ 明朝" w:hAnsi="ＭＳ 明朝" w:hint="eastAsia"/>
          <w:sz w:val="22"/>
        </w:rPr>
        <w:t xml:space="preserve">　</w:t>
      </w:r>
      <w:r w:rsidR="0063493B" w:rsidRPr="0083299C">
        <w:rPr>
          <w:rFonts w:ascii="ＭＳ 明朝" w:eastAsia="ＭＳ 明朝" w:hAnsi="ＭＳ 明朝" w:hint="eastAsia"/>
          <w:sz w:val="22"/>
        </w:rPr>
        <w:t xml:space="preserve">　</w:t>
      </w:r>
      <w:r w:rsidR="0063493B" w:rsidRPr="0083299C">
        <w:rPr>
          <w:rFonts w:ascii="ＭＳ 明朝" w:eastAsia="ＭＳ 明朝" w:hAnsi="ＭＳ 明朝"/>
          <w:sz w:val="22"/>
        </w:rPr>
        <w:t>日</w:t>
      </w:r>
      <w:r w:rsidR="0063493B" w:rsidRPr="0083299C">
        <w:rPr>
          <w:rFonts w:ascii="ＭＳ 明朝" w:eastAsia="ＭＳ 明朝" w:hAnsi="ＭＳ 明朝" w:hint="eastAsia"/>
          <w:sz w:val="22"/>
        </w:rPr>
        <w:t xml:space="preserve">　</w:t>
      </w:r>
    </w:p>
    <w:p w:rsidR="005A30BA" w:rsidRDefault="005A30BA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B3687" w:rsidRDefault="00EB3687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B3687" w:rsidRPr="0083299C" w:rsidRDefault="00EB3687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A30BA" w:rsidRPr="0083299C" w:rsidRDefault="005A30BA" w:rsidP="005A30BA">
      <w:pPr>
        <w:ind w:firstLineChars="100" w:firstLine="220"/>
        <w:rPr>
          <w:rFonts w:ascii="ＭＳ 明朝" w:eastAsia="ＭＳ 明朝" w:hAnsi="ＭＳ 明朝"/>
          <w:sz w:val="22"/>
        </w:rPr>
      </w:pPr>
      <w:r w:rsidRPr="0083299C">
        <w:rPr>
          <w:rFonts w:ascii="ＭＳ 明朝" w:eastAsia="ＭＳ 明朝" w:hAnsi="ＭＳ 明朝" w:hint="eastAsia"/>
          <w:sz w:val="22"/>
        </w:rPr>
        <w:t xml:space="preserve">（申込者）　</w:t>
      </w:r>
      <w:r w:rsidR="0063493B" w:rsidRPr="0083299C">
        <w:rPr>
          <w:rFonts w:ascii="ＭＳ 明朝" w:eastAsia="ＭＳ 明朝" w:hAnsi="ＭＳ 明朝" w:hint="eastAsia"/>
          <w:sz w:val="22"/>
        </w:rPr>
        <w:t>様</w:t>
      </w:r>
    </w:p>
    <w:p w:rsidR="005A30BA" w:rsidRPr="0083299C" w:rsidRDefault="005A30BA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A30BA" w:rsidRPr="0083299C" w:rsidRDefault="005A30BA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A30BA" w:rsidRPr="0083299C" w:rsidRDefault="005A30BA" w:rsidP="005A30B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50481" w:rsidRPr="0083299C" w:rsidRDefault="005A30BA" w:rsidP="0063493B">
      <w:pPr>
        <w:rPr>
          <w:rFonts w:ascii="ＭＳ 明朝" w:eastAsia="ＭＳ 明朝" w:hAnsi="ＭＳ 明朝"/>
          <w:sz w:val="22"/>
        </w:rPr>
      </w:pPr>
      <w:r w:rsidRPr="0083299C">
        <w:rPr>
          <w:rFonts w:ascii="ＭＳ 明朝" w:eastAsia="ＭＳ 明朝" w:hAnsi="ＭＳ 明朝" w:hint="eastAsia"/>
          <w:sz w:val="22"/>
        </w:rPr>
        <w:t xml:space="preserve">　　　　　　　　　　　　　　　　　　　　　鳥取県地域づくり推進部県民参画協働課長</w:t>
      </w:r>
    </w:p>
    <w:p w:rsidR="005A30BA" w:rsidRPr="0083299C" w:rsidRDefault="005A30BA" w:rsidP="0063493B">
      <w:pPr>
        <w:rPr>
          <w:rFonts w:ascii="ＭＳ 明朝" w:eastAsia="ＭＳ 明朝" w:hAnsi="ＭＳ 明朝"/>
          <w:sz w:val="22"/>
        </w:rPr>
      </w:pPr>
    </w:p>
    <w:p w:rsidR="005A30BA" w:rsidRPr="0083299C" w:rsidRDefault="005A30BA" w:rsidP="0063493B">
      <w:pPr>
        <w:rPr>
          <w:rFonts w:ascii="ＭＳ 明朝" w:eastAsia="ＭＳ 明朝" w:hAnsi="ＭＳ 明朝"/>
          <w:sz w:val="22"/>
        </w:rPr>
      </w:pPr>
    </w:p>
    <w:p w:rsidR="005A30BA" w:rsidRPr="0083299C" w:rsidRDefault="005A30BA" w:rsidP="0063493B">
      <w:pPr>
        <w:rPr>
          <w:rFonts w:ascii="ＭＳ 明朝" w:eastAsia="ＭＳ 明朝" w:hAnsi="ＭＳ 明朝"/>
          <w:sz w:val="22"/>
        </w:rPr>
      </w:pPr>
    </w:p>
    <w:p w:rsidR="0063493B" w:rsidRPr="00313520" w:rsidRDefault="00EB3687" w:rsidP="0063493B">
      <w:pPr>
        <w:jc w:val="center"/>
        <w:rPr>
          <w:rFonts w:ascii="ＭＳ 明朝" w:eastAsia="ＭＳ 明朝" w:hAnsi="ＭＳ 明朝"/>
          <w:sz w:val="22"/>
        </w:rPr>
      </w:pPr>
      <w:r w:rsidRPr="00313520">
        <w:rPr>
          <w:rFonts w:ascii="ＭＳ 明朝" w:eastAsia="ＭＳ 明朝" w:hAnsi="ＭＳ 明朝" w:hint="eastAsia"/>
          <w:sz w:val="22"/>
        </w:rPr>
        <w:t>「とっとりの魅力発信ＰＲ動画」利用承認</w:t>
      </w:r>
      <w:r w:rsidR="0063493B" w:rsidRPr="00313520">
        <w:rPr>
          <w:rFonts w:ascii="ＭＳ 明朝" w:eastAsia="ＭＳ 明朝" w:hAnsi="ＭＳ 明朝" w:hint="eastAsia"/>
          <w:sz w:val="22"/>
        </w:rPr>
        <w:t>書</w:t>
      </w:r>
    </w:p>
    <w:p w:rsidR="005A30BA" w:rsidRDefault="005A30BA" w:rsidP="0063493B">
      <w:pPr>
        <w:rPr>
          <w:rFonts w:ascii="ＭＳ 明朝" w:eastAsia="ＭＳ 明朝" w:hAnsi="ＭＳ 明朝"/>
          <w:sz w:val="22"/>
        </w:rPr>
      </w:pPr>
    </w:p>
    <w:p w:rsidR="00313520" w:rsidRPr="0083299C" w:rsidRDefault="00313520" w:rsidP="0063493B">
      <w:pPr>
        <w:rPr>
          <w:rFonts w:ascii="ＭＳ 明朝" w:eastAsia="ＭＳ 明朝" w:hAnsi="ＭＳ 明朝"/>
          <w:sz w:val="22"/>
        </w:rPr>
      </w:pPr>
    </w:p>
    <w:p w:rsidR="00550481" w:rsidRPr="0083299C" w:rsidRDefault="00EB3687" w:rsidP="005504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日付けで申込みのあった</w:t>
      </w:r>
      <w:r w:rsidR="005A30BA" w:rsidRPr="0083299C">
        <w:rPr>
          <w:rFonts w:ascii="ＭＳ 明朝" w:eastAsia="ＭＳ 明朝" w:hAnsi="ＭＳ 明朝" w:hint="eastAsia"/>
          <w:sz w:val="22"/>
        </w:rPr>
        <w:t>「とっとりの魅力発信ＰＲ動画」の利用については、下記のとおり承認します。</w:t>
      </w:r>
    </w:p>
    <w:p w:rsidR="00550481" w:rsidRPr="0083299C" w:rsidRDefault="00550481" w:rsidP="0063493B">
      <w:pPr>
        <w:rPr>
          <w:rFonts w:ascii="ＭＳ 明朝" w:eastAsia="ＭＳ 明朝" w:hAnsi="ＭＳ 明朝"/>
          <w:sz w:val="22"/>
        </w:rPr>
      </w:pPr>
    </w:p>
    <w:p w:rsidR="005A30BA" w:rsidRPr="0083299C" w:rsidRDefault="005A30BA" w:rsidP="0063493B">
      <w:pPr>
        <w:rPr>
          <w:rFonts w:ascii="ＭＳ 明朝" w:eastAsia="ＭＳ 明朝" w:hAnsi="ＭＳ 明朝"/>
          <w:sz w:val="22"/>
        </w:rPr>
      </w:pPr>
    </w:p>
    <w:p w:rsidR="005A30BA" w:rsidRPr="0083299C" w:rsidRDefault="0063493B" w:rsidP="005A30BA">
      <w:pPr>
        <w:pStyle w:val="aa"/>
      </w:pPr>
      <w:r w:rsidRPr="0083299C">
        <w:rPr>
          <w:rFonts w:hint="eastAsia"/>
        </w:rPr>
        <w:t>記</w:t>
      </w:r>
    </w:p>
    <w:p w:rsidR="00550481" w:rsidRPr="0083299C" w:rsidRDefault="00550481" w:rsidP="0063493B">
      <w:pPr>
        <w:pStyle w:val="ac"/>
      </w:pPr>
    </w:p>
    <w:p w:rsidR="005A30BA" w:rsidRPr="0083299C" w:rsidRDefault="005A30BA" w:rsidP="0063493B">
      <w:pPr>
        <w:pStyle w:val="ac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298"/>
        <w:gridCol w:w="6491"/>
      </w:tblGrid>
      <w:tr w:rsidR="0063493B" w:rsidRPr="0083299C" w:rsidTr="00CB19EF">
        <w:trPr>
          <w:trHeight w:val="1701"/>
        </w:trPr>
        <w:tc>
          <w:tcPr>
            <w:tcW w:w="2298" w:type="dxa"/>
            <w:vAlign w:val="center"/>
          </w:tcPr>
          <w:p w:rsidR="0063493B" w:rsidRPr="0083299C" w:rsidRDefault="0063493B" w:rsidP="005504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99C">
              <w:rPr>
                <w:rFonts w:ascii="ＭＳ 明朝" w:eastAsia="ＭＳ 明朝" w:hAnsi="ＭＳ 明朝"/>
                <w:sz w:val="22"/>
              </w:rPr>
              <w:t>利用</w:t>
            </w:r>
            <w:r w:rsidR="005A30BA" w:rsidRPr="0083299C">
              <w:rPr>
                <w:rFonts w:ascii="ＭＳ 明朝" w:eastAsia="ＭＳ 明朝" w:hAnsi="ＭＳ 明朝" w:hint="eastAsia"/>
                <w:sz w:val="22"/>
              </w:rPr>
              <w:t>承認</w:t>
            </w:r>
            <w:r w:rsidRPr="0083299C">
              <w:rPr>
                <w:rFonts w:ascii="ＭＳ 明朝" w:eastAsia="ＭＳ 明朝" w:hAnsi="ＭＳ 明朝"/>
                <w:sz w:val="22"/>
              </w:rPr>
              <w:t>する</w:t>
            </w:r>
            <w:r w:rsidRPr="0083299C">
              <w:rPr>
                <w:rFonts w:ascii="ＭＳ 明朝" w:eastAsia="ＭＳ 明朝" w:hAnsi="ＭＳ 明朝" w:hint="eastAsia"/>
                <w:sz w:val="22"/>
              </w:rPr>
              <w:t>動画</w:t>
            </w:r>
          </w:p>
        </w:tc>
        <w:tc>
          <w:tcPr>
            <w:tcW w:w="6491" w:type="dxa"/>
          </w:tcPr>
          <w:p w:rsidR="0063493B" w:rsidRPr="0083299C" w:rsidRDefault="0063493B" w:rsidP="00DB1731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3493B" w:rsidRPr="0083299C" w:rsidTr="00CB19EF">
        <w:trPr>
          <w:trHeight w:val="1701"/>
        </w:trPr>
        <w:tc>
          <w:tcPr>
            <w:tcW w:w="2298" w:type="dxa"/>
            <w:vAlign w:val="center"/>
          </w:tcPr>
          <w:p w:rsidR="0063493B" w:rsidRPr="0083299C" w:rsidRDefault="00550481" w:rsidP="005504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99C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63493B" w:rsidRPr="0083299C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491" w:type="dxa"/>
          </w:tcPr>
          <w:p w:rsidR="0063493B" w:rsidRPr="0083299C" w:rsidRDefault="00DB7257" w:rsidP="0063493B">
            <w:pPr>
              <w:rPr>
                <w:rFonts w:ascii="ＭＳ 明朝" w:eastAsia="ＭＳ 明朝" w:hAnsi="ＭＳ 明朝"/>
                <w:sz w:val="22"/>
              </w:rPr>
            </w:pPr>
            <w:r w:rsidRPr="0083299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372745</wp:posOffset>
                      </wp:positionV>
                      <wp:extent cx="3857625" cy="4000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7257" w:rsidRPr="00DB7257" w:rsidRDefault="00DB7257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B725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年　　月　　日　から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B7257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 xml:space="preserve">　年　　月　　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.95pt;margin-top:29.35pt;width:303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PnYAIAAIoEAAAOAAAAZHJzL2Uyb0RvYy54bWysVM2O2jAQvlfqO1i+l4Tf3SLCirKiqoR2&#10;V2KrPRvHgUiOx7UNCT2CVPUh+gpVz32evEjHDrB021PVi+Px/H/fTEY3VSHJVhibg0pouxVTIhSH&#10;NFerhH58nL25psQ6plImQYmE7oSlN+PXr0alHooOrEGmwhAMouyw1AldO6eHUWT5WhTMtkALhcoM&#10;TMEcimYVpYaVGL2QUSeOB1EJJtUGuLAWX28bJR2H+FkmuLvPMisckQnF2lw4TTiX/ozGIzZcGabX&#10;OT+Wwf6hioLlCpOeQ90yx8jG5H+EKnJuwELmWhyKCLIs5yL0gN204xfdLNZMi9ALgmP1GSb7/8Ly&#10;u+2DIXma0C4lihVIUX34Uu+/1/uf9eErqQ/f6sOh3v9AmXQ9XKW2Q/RaaPRz1TuokPbTu8VHj0KV&#10;mcJ/sT+CegR+dwZbVI5wfOxe968GnT4lHHW9OI77gY3o2Vsb694LKIi/JNQgmQFjtp1bh5Wg6cnE&#10;J7Mg83SWSxkEP0BiKg3ZMqReulAjevxmJRUpEzroYmrvpMC7N5GlwgS+16Ynf3PVsjoCsIR0h/0b&#10;aAbKaj7Lscg5s+6BGZwgbBm3wt3jkUnAJHC8UbIG8/lv794eiUUtJSVOZELtpw0zghL5QSHlb9u9&#10;nh/hIPT6Vx0UzKVmealRm2IK2Hkb90/zcPX2Tp6umYHiCZdn4rOiiimOuRPqTtepa/YEl4+LySQY&#10;4dBq5uZqobkP7UHzFDxWT8zoI08OGb6D0+yy4Qu6GtsG7snGQZYHLj3ADapH3HHgA8XH5fQbdSkH&#10;q+dfyPgXAAAA//8DAFBLAwQUAAYACAAAACEAdMtPnOAAAAAJAQAADwAAAGRycy9kb3ducmV2Lnht&#10;bEyPTU+DQBCG7yb+h82YeDF2KUipyNIYozbxZvEj3rbsCER2lrBbiv/e8aTHN8+bd54pNrPtxYSj&#10;7xwpWC4iEEi1Mx01Cl6qh8s1CB80Gd07QgXf6GFTnp4UOjfuSM847UIjeIR8rhW0IQy5lL5u0Wq/&#10;cAMSs083Wh04jo00oz7yuO1lHEUraXVHfKHVA961WH/tDlbBx0Xz/uTnx9djkibD/XaqsjdTKXV+&#10;Nt/egAg4h78y/OqzOpTstHcHMl70nNNrbipI1xkI5qs4uQKxZxAvM5BlIf9/UP4AAAD//wMAUEsB&#10;Ai0AFAAGAAgAAAAhALaDOJL+AAAA4QEAABMAAAAAAAAAAAAAAAAAAAAAAFtDb250ZW50X1R5cGVz&#10;XS54bWxQSwECLQAUAAYACAAAACEAOP0h/9YAAACUAQAACwAAAAAAAAAAAAAAAAAvAQAAX3JlbHMv&#10;LnJlbHNQSwECLQAUAAYACAAAACEAC2Lj52ACAACKBAAADgAAAAAAAAAAAAAAAAAuAgAAZHJzL2Uy&#10;b0RvYy54bWxQSwECLQAUAAYACAAAACEAdMtPnOAAAAAJAQAADwAAAAAAAAAAAAAAAAC6BAAAZHJz&#10;L2Rvd25yZXYueG1sUEsFBgAAAAAEAAQA8wAAAMcFAAAAAA==&#10;" fillcolor="white [3201]" stroked="f" strokeweight=".5pt">
                      <v:textbox>
                        <w:txbxContent>
                          <w:p w:rsidR="00DB7257" w:rsidRPr="00DB7257" w:rsidRDefault="00DB725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72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年　　月　　日　から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725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年　　月　　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493B" w:rsidRPr="0083299C" w:rsidTr="00CB19EF">
        <w:trPr>
          <w:trHeight w:val="1701"/>
        </w:trPr>
        <w:tc>
          <w:tcPr>
            <w:tcW w:w="2298" w:type="dxa"/>
            <w:vAlign w:val="center"/>
          </w:tcPr>
          <w:p w:rsidR="0063493B" w:rsidRPr="0083299C" w:rsidRDefault="005A30BA" w:rsidP="005504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299C">
              <w:rPr>
                <w:rFonts w:ascii="ＭＳ 明朝" w:eastAsia="ＭＳ 明朝" w:hAnsi="ＭＳ 明朝"/>
                <w:sz w:val="22"/>
              </w:rPr>
              <w:t>その他・</w:t>
            </w:r>
            <w:r w:rsidRPr="0083299C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  <w:tc>
          <w:tcPr>
            <w:tcW w:w="6491" w:type="dxa"/>
          </w:tcPr>
          <w:p w:rsidR="0063493B" w:rsidRDefault="005A30BA" w:rsidP="0063493B">
            <w:pPr>
              <w:rPr>
                <w:rFonts w:ascii="ＭＳ 明朝" w:eastAsia="ＭＳ 明朝" w:hAnsi="ＭＳ 明朝"/>
                <w:sz w:val="22"/>
              </w:rPr>
            </w:pPr>
            <w:r w:rsidRPr="0083299C">
              <w:rPr>
                <w:rFonts w:ascii="ＭＳ 明朝" w:eastAsia="ＭＳ 明朝" w:hAnsi="ＭＳ 明朝" w:hint="eastAsia"/>
                <w:sz w:val="22"/>
              </w:rPr>
              <w:t>動画を利用する際は、利用規約を遵守</w:t>
            </w:r>
            <w:r w:rsidR="0083299C" w:rsidRPr="0083299C">
              <w:rPr>
                <w:rFonts w:ascii="ＭＳ 明朝" w:eastAsia="ＭＳ 明朝" w:hAnsi="ＭＳ 明朝" w:hint="eastAsia"/>
                <w:sz w:val="22"/>
              </w:rPr>
              <w:t>すること。</w:t>
            </w:r>
          </w:p>
          <w:p w:rsidR="00BE626C" w:rsidRPr="0083299C" w:rsidRDefault="00BE626C" w:rsidP="00BE626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ＤＶＤメディア、またはＵＤＢメモリの貸し出しを受けた場合、利用後速やかに返却すること。</w:t>
            </w:r>
          </w:p>
        </w:tc>
      </w:tr>
    </w:tbl>
    <w:p w:rsidR="00103022" w:rsidRPr="0083299C" w:rsidRDefault="00103022" w:rsidP="009A640F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103022" w:rsidRPr="0083299C" w:rsidSect="0083299C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5E" w:rsidRDefault="00081C5E" w:rsidP="00763630">
      <w:r>
        <w:separator/>
      </w:r>
    </w:p>
  </w:endnote>
  <w:endnote w:type="continuationSeparator" w:id="0">
    <w:p w:rsidR="00081C5E" w:rsidRDefault="00081C5E" w:rsidP="007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5E" w:rsidRDefault="00081C5E" w:rsidP="00763630">
      <w:r>
        <w:separator/>
      </w:r>
    </w:p>
  </w:footnote>
  <w:footnote w:type="continuationSeparator" w:id="0">
    <w:p w:rsidR="00081C5E" w:rsidRDefault="00081C5E" w:rsidP="0076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DAA"/>
    <w:multiLevelType w:val="hybridMultilevel"/>
    <w:tmpl w:val="B7DE51AA"/>
    <w:lvl w:ilvl="0" w:tplc="634CC93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A56F62"/>
    <w:multiLevelType w:val="hybridMultilevel"/>
    <w:tmpl w:val="6034FF4A"/>
    <w:lvl w:ilvl="0" w:tplc="DCB8312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FFA11CC"/>
    <w:multiLevelType w:val="hybridMultilevel"/>
    <w:tmpl w:val="A68A8200"/>
    <w:lvl w:ilvl="0" w:tplc="A8DED33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86562"/>
    <w:multiLevelType w:val="hybridMultilevel"/>
    <w:tmpl w:val="B2F4D264"/>
    <w:lvl w:ilvl="0" w:tplc="65AE439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92239CE"/>
    <w:multiLevelType w:val="hybridMultilevel"/>
    <w:tmpl w:val="D9D09102"/>
    <w:lvl w:ilvl="0" w:tplc="9B4427D0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781B71EE"/>
    <w:multiLevelType w:val="hybridMultilevel"/>
    <w:tmpl w:val="936059FE"/>
    <w:lvl w:ilvl="0" w:tplc="57408D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33689D"/>
    <w:multiLevelType w:val="hybridMultilevel"/>
    <w:tmpl w:val="53E60E4E"/>
    <w:lvl w:ilvl="0" w:tplc="F1B09F3C">
      <w:start w:val="1"/>
      <w:numFmt w:val="decimalFullWidth"/>
      <w:lvlText w:val="（%1）"/>
      <w:lvlJc w:val="left"/>
      <w:pPr>
        <w:ind w:left="6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3" w:hanging="420"/>
      </w:pPr>
    </w:lvl>
    <w:lvl w:ilvl="3" w:tplc="0409000F" w:tentative="1">
      <w:start w:val="1"/>
      <w:numFmt w:val="decimal"/>
      <w:lvlText w:val="%4."/>
      <w:lvlJc w:val="left"/>
      <w:pPr>
        <w:ind w:left="1603" w:hanging="420"/>
      </w:pPr>
    </w:lvl>
    <w:lvl w:ilvl="4" w:tplc="04090017" w:tentative="1">
      <w:start w:val="1"/>
      <w:numFmt w:val="aiueoFullWidth"/>
      <w:lvlText w:val="(%5)"/>
      <w:lvlJc w:val="left"/>
      <w:pPr>
        <w:ind w:left="2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3" w:hanging="420"/>
      </w:pPr>
    </w:lvl>
    <w:lvl w:ilvl="6" w:tplc="0409000F" w:tentative="1">
      <w:start w:val="1"/>
      <w:numFmt w:val="decimal"/>
      <w:lvlText w:val="%7."/>
      <w:lvlJc w:val="left"/>
      <w:pPr>
        <w:ind w:left="2863" w:hanging="420"/>
      </w:pPr>
    </w:lvl>
    <w:lvl w:ilvl="7" w:tplc="04090017" w:tentative="1">
      <w:start w:val="1"/>
      <w:numFmt w:val="aiueoFullWidth"/>
      <w:lvlText w:val="(%8)"/>
      <w:lvlJc w:val="left"/>
      <w:pPr>
        <w:ind w:left="3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3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F"/>
    <w:rsid w:val="00027A91"/>
    <w:rsid w:val="000476B5"/>
    <w:rsid w:val="00076627"/>
    <w:rsid w:val="00077DB3"/>
    <w:rsid w:val="00081C5E"/>
    <w:rsid w:val="000842B9"/>
    <w:rsid w:val="000E252F"/>
    <w:rsid w:val="00100F7C"/>
    <w:rsid w:val="00103022"/>
    <w:rsid w:val="00194306"/>
    <w:rsid w:val="001A5978"/>
    <w:rsid w:val="001D0D72"/>
    <w:rsid w:val="00212774"/>
    <w:rsid w:val="002B7232"/>
    <w:rsid w:val="00313520"/>
    <w:rsid w:val="00322D0D"/>
    <w:rsid w:val="00344B88"/>
    <w:rsid w:val="003504D8"/>
    <w:rsid w:val="00354038"/>
    <w:rsid w:val="003A1111"/>
    <w:rsid w:val="003B50C9"/>
    <w:rsid w:val="003E050D"/>
    <w:rsid w:val="003E1C44"/>
    <w:rsid w:val="003F0F34"/>
    <w:rsid w:val="004716DE"/>
    <w:rsid w:val="004878B5"/>
    <w:rsid w:val="004B1ED7"/>
    <w:rsid w:val="004D3F84"/>
    <w:rsid w:val="00543B36"/>
    <w:rsid w:val="00550481"/>
    <w:rsid w:val="005509E0"/>
    <w:rsid w:val="00587E8E"/>
    <w:rsid w:val="005A30BA"/>
    <w:rsid w:val="005B6271"/>
    <w:rsid w:val="005E1557"/>
    <w:rsid w:val="005E7966"/>
    <w:rsid w:val="005F7B7E"/>
    <w:rsid w:val="00607177"/>
    <w:rsid w:val="006221D8"/>
    <w:rsid w:val="0063493B"/>
    <w:rsid w:val="006453CB"/>
    <w:rsid w:val="006515F6"/>
    <w:rsid w:val="0066785F"/>
    <w:rsid w:val="006A68E4"/>
    <w:rsid w:val="007062AA"/>
    <w:rsid w:val="0070693F"/>
    <w:rsid w:val="007257C0"/>
    <w:rsid w:val="00746C25"/>
    <w:rsid w:val="00746DC3"/>
    <w:rsid w:val="00763630"/>
    <w:rsid w:val="007A7549"/>
    <w:rsid w:val="007B232D"/>
    <w:rsid w:val="007F78CB"/>
    <w:rsid w:val="0083299C"/>
    <w:rsid w:val="00833A6E"/>
    <w:rsid w:val="00834EAA"/>
    <w:rsid w:val="00863450"/>
    <w:rsid w:val="00887ACF"/>
    <w:rsid w:val="008916BF"/>
    <w:rsid w:val="008A4660"/>
    <w:rsid w:val="008A490E"/>
    <w:rsid w:val="008B416D"/>
    <w:rsid w:val="008B6AF9"/>
    <w:rsid w:val="008C6F04"/>
    <w:rsid w:val="008C7818"/>
    <w:rsid w:val="008D6057"/>
    <w:rsid w:val="008F29B3"/>
    <w:rsid w:val="00922E35"/>
    <w:rsid w:val="00930FD4"/>
    <w:rsid w:val="009872E0"/>
    <w:rsid w:val="009A640F"/>
    <w:rsid w:val="009C535F"/>
    <w:rsid w:val="009C784F"/>
    <w:rsid w:val="009E388A"/>
    <w:rsid w:val="00A03B41"/>
    <w:rsid w:val="00A72404"/>
    <w:rsid w:val="00AA57B1"/>
    <w:rsid w:val="00AB4291"/>
    <w:rsid w:val="00AD0586"/>
    <w:rsid w:val="00AE7D13"/>
    <w:rsid w:val="00B756F5"/>
    <w:rsid w:val="00BC2499"/>
    <w:rsid w:val="00BC2BBC"/>
    <w:rsid w:val="00BE626C"/>
    <w:rsid w:val="00C04CC5"/>
    <w:rsid w:val="00C33A79"/>
    <w:rsid w:val="00C4214B"/>
    <w:rsid w:val="00C546E0"/>
    <w:rsid w:val="00CB19EF"/>
    <w:rsid w:val="00CC4EDC"/>
    <w:rsid w:val="00CD4BF2"/>
    <w:rsid w:val="00CF70F9"/>
    <w:rsid w:val="00CF7366"/>
    <w:rsid w:val="00D52A1C"/>
    <w:rsid w:val="00DA1A53"/>
    <w:rsid w:val="00DB1731"/>
    <w:rsid w:val="00DB7257"/>
    <w:rsid w:val="00DE0CE3"/>
    <w:rsid w:val="00DE2A89"/>
    <w:rsid w:val="00DF2747"/>
    <w:rsid w:val="00DF7A8A"/>
    <w:rsid w:val="00E91192"/>
    <w:rsid w:val="00EB3687"/>
    <w:rsid w:val="00EC2CDC"/>
    <w:rsid w:val="00ED287F"/>
    <w:rsid w:val="00ED3271"/>
    <w:rsid w:val="00F026FE"/>
    <w:rsid w:val="00F02D4C"/>
    <w:rsid w:val="00F17AA6"/>
    <w:rsid w:val="00F50545"/>
    <w:rsid w:val="00F62879"/>
    <w:rsid w:val="00F73152"/>
    <w:rsid w:val="00F93031"/>
    <w:rsid w:val="00FA24BC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D55CE"/>
  <w15:chartTrackingRefBased/>
  <w15:docId w15:val="{78B5ACEF-9A09-442C-A31B-A0455A05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6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0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630"/>
  </w:style>
  <w:style w:type="paragraph" w:styleId="a8">
    <w:name w:val="footer"/>
    <w:basedOn w:val="a"/>
    <w:link w:val="a9"/>
    <w:uiPriority w:val="99"/>
    <w:unhideWhenUsed/>
    <w:rsid w:val="00763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630"/>
  </w:style>
  <w:style w:type="paragraph" w:styleId="aa">
    <w:name w:val="Note Heading"/>
    <w:basedOn w:val="a"/>
    <w:next w:val="a"/>
    <w:link w:val="ab"/>
    <w:uiPriority w:val="99"/>
    <w:unhideWhenUsed/>
    <w:rsid w:val="0063493B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63493B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63493B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63493B"/>
    <w:rPr>
      <w:rFonts w:ascii="ＭＳ 明朝" w:eastAsia="ＭＳ 明朝" w:hAnsi="ＭＳ 明朝"/>
      <w:sz w:val="22"/>
    </w:rPr>
  </w:style>
  <w:style w:type="table" w:styleId="ae">
    <w:name w:val="Table Grid"/>
    <w:basedOn w:val="a1"/>
    <w:uiPriority w:val="39"/>
    <w:rsid w:val="0063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2020-02-10T09:10:00Z</cp:lastPrinted>
  <dcterms:created xsi:type="dcterms:W3CDTF">2020-02-10T08:40:00Z</dcterms:created>
  <dcterms:modified xsi:type="dcterms:W3CDTF">2020-02-21T02:13:00Z</dcterms:modified>
</cp:coreProperties>
</file>