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F2" w:rsidRDefault="00B02C10">
      <w:r>
        <w:rPr>
          <w:rFonts w:hint="eastAsia"/>
        </w:rPr>
        <w:t>別紙様式１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051"/>
      </w:tblGrid>
      <w:tr w:rsidR="00B02C10" w:rsidTr="003412FF">
        <w:tc>
          <w:tcPr>
            <w:tcW w:w="9128" w:type="dxa"/>
            <w:gridSpan w:val="2"/>
          </w:tcPr>
          <w:p w:rsidR="00B02C10" w:rsidRDefault="00B02C10" w:rsidP="001E15E3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1E15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E15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1E15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B02C10" w:rsidRPr="001E15E3" w:rsidRDefault="00B02C10" w:rsidP="001E15E3">
            <w:pPr>
              <w:jc w:val="center"/>
              <w:rPr>
                <w:sz w:val="32"/>
                <w:szCs w:val="32"/>
              </w:rPr>
            </w:pPr>
            <w:r w:rsidRPr="001E15E3">
              <w:rPr>
                <w:rFonts w:hint="eastAsia"/>
                <w:sz w:val="32"/>
                <w:szCs w:val="32"/>
              </w:rPr>
              <w:t>診療情報開示申出書</w:t>
            </w:r>
          </w:p>
          <w:p w:rsidR="00B02C10" w:rsidRDefault="00B02C10"/>
          <w:p w:rsidR="00B02C10" w:rsidRDefault="001E15E3">
            <w:r>
              <w:rPr>
                <w:rFonts w:hint="eastAsia"/>
              </w:rPr>
              <w:t xml:space="preserve">　</w:t>
            </w:r>
            <w:r w:rsidR="00B02C10">
              <w:rPr>
                <w:rFonts w:hint="eastAsia"/>
              </w:rPr>
              <w:t>鳥取県立中央病院長　様</w:t>
            </w:r>
          </w:p>
          <w:p w:rsidR="00B02C10" w:rsidRDefault="00965285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B02C10" w:rsidRDefault="001E15E3">
            <w:r>
              <w:rPr>
                <w:rFonts w:hint="eastAsia"/>
              </w:rPr>
              <w:t xml:space="preserve">　　　　　　　　　　　　　　　　　　</w:t>
            </w:r>
            <w:r w:rsidR="00E0541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B02C10">
              <w:rPr>
                <w:rFonts w:hint="eastAsia"/>
              </w:rPr>
              <w:t>住　所</w:t>
            </w:r>
            <w:r w:rsidR="00E0541F">
              <w:rPr>
                <w:rFonts w:hint="eastAsia"/>
              </w:rPr>
              <w:t xml:space="preserve">　</w:t>
            </w:r>
          </w:p>
          <w:p w:rsidR="00B02C10" w:rsidRDefault="00965285">
            <w:r>
              <w:rPr>
                <w:rFonts w:hint="eastAsia"/>
              </w:rPr>
              <w:t xml:space="preserve">　　　　　　　　　　　　　　　　　　</w:t>
            </w:r>
            <w:r w:rsidR="00E0541F">
              <w:rPr>
                <w:rFonts w:hint="eastAsia"/>
              </w:rPr>
              <w:t>申出者</w:t>
            </w:r>
            <w:r w:rsidR="00B02C10">
              <w:rPr>
                <w:rFonts w:hint="eastAsia"/>
              </w:rPr>
              <w:t xml:space="preserve">　氏　名</w:t>
            </w:r>
          </w:p>
          <w:p w:rsidR="00B02C10" w:rsidRDefault="001E15E3">
            <w:r>
              <w:rPr>
                <w:rFonts w:hint="eastAsia"/>
              </w:rPr>
              <w:t xml:space="preserve">　　　　　　　　　　　　　　　　　　　　　　</w:t>
            </w:r>
            <w:r w:rsidR="00B02C10">
              <w:rPr>
                <w:rFonts w:hint="eastAsia"/>
              </w:rPr>
              <w:t>連絡先　（　　　）</w:t>
            </w:r>
            <w:r>
              <w:rPr>
                <w:rFonts w:hint="eastAsia"/>
              </w:rPr>
              <w:t>-</w:t>
            </w:r>
            <w:r w:rsidR="00B02C1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 w:rsidR="00B02C10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-</w:t>
            </w:r>
            <w:r w:rsidR="00B02C10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 w:rsidR="00B02C10">
              <w:rPr>
                <w:rFonts w:hint="eastAsia"/>
              </w:rPr>
              <w:t xml:space="preserve">　　）</w:t>
            </w:r>
          </w:p>
          <w:p w:rsidR="00B02C10" w:rsidRDefault="00B02C10"/>
          <w:p w:rsidR="00B02C10" w:rsidRPr="00B02C10" w:rsidRDefault="001E15E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02C10">
              <w:rPr>
                <w:rFonts w:hint="eastAsia"/>
              </w:rPr>
              <w:t>以下の診療情報を開示してください。</w:t>
            </w:r>
          </w:p>
          <w:p w:rsidR="00B02C10" w:rsidRDefault="00B02C10"/>
        </w:tc>
      </w:tr>
      <w:tr w:rsidR="00B02C10" w:rsidTr="0048279E">
        <w:tc>
          <w:tcPr>
            <w:tcW w:w="4077" w:type="dxa"/>
          </w:tcPr>
          <w:p w:rsidR="00B02C10" w:rsidRDefault="00B02C10">
            <w:r>
              <w:rPr>
                <w:rFonts w:hint="eastAsia"/>
              </w:rPr>
              <w:t>１　誰の診療情報が必要ですか</w:t>
            </w:r>
          </w:p>
        </w:tc>
        <w:tc>
          <w:tcPr>
            <w:tcW w:w="5051" w:type="dxa"/>
          </w:tcPr>
          <w:p w:rsidR="00DE1DFE" w:rsidRDefault="00B02C10">
            <w:r>
              <w:rPr>
                <w:rFonts w:hint="eastAsia"/>
              </w:rPr>
              <w:t>住所：</w:t>
            </w:r>
          </w:p>
          <w:p w:rsidR="00B02C10" w:rsidRDefault="00B02C10">
            <w:r>
              <w:rPr>
                <w:rFonts w:hint="eastAsia"/>
              </w:rPr>
              <w:t>氏名：</w:t>
            </w:r>
          </w:p>
          <w:p w:rsidR="00B02C10" w:rsidRDefault="00B02C10">
            <w:r>
              <w:rPr>
                <w:rFonts w:hint="eastAsia"/>
              </w:rPr>
              <w:t xml:space="preserve">　</w:t>
            </w:r>
            <w:r w:rsidR="001E15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（生年月日：　</w:t>
            </w:r>
            <w:r w:rsidR="00020A7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  <w:p w:rsidR="00B02C10" w:rsidRPr="00B02C10" w:rsidRDefault="00B02C10">
            <w:r>
              <w:rPr>
                <w:rFonts w:hint="eastAsia"/>
              </w:rPr>
              <w:t>申出者との関係：</w:t>
            </w:r>
          </w:p>
          <w:p w:rsidR="00B02C10" w:rsidRPr="00B02C10" w:rsidRDefault="00B02C10"/>
        </w:tc>
      </w:tr>
      <w:tr w:rsidR="00B02C10" w:rsidTr="002B5C57">
        <w:trPr>
          <w:trHeight w:val="2424"/>
        </w:trPr>
        <w:tc>
          <w:tcPr>
            <w:tcW w:w="4077" w:type="dxa"/>
          </w:tcPr>
          <w:p w:rsidR="00B02C10" w:rsidRDefault="00B02C10">
            <w:r>
              <w:rPr>
                <w:rFonts w:hint="eastAsia"/>
              </w:rPr>
              <w:t>２　必要とする診療情報の内容</w:t>
            </w:r>
          </w:p>
          <w:p w:rsidR="00B02C10" w:rsidRDefault="00B02C10"/>
          <w:p w:rsidR="00B02C10" w:rsidRPr="00B02C10" w:rsidRDefault="00965285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2137F4" wp14:editId="6A6C737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11207</wp:posOffset>
                      </wp:positionV>
                      <wp:extent cx="50241" cy="476885"/>
                      <wp:effectExtent l="0" t="0" r="26035" b="1841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41" cy="476885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C78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.5pt;margin-top:.9pt;width:3.95pt;height:3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" adj="190" strokecolor="#7f7f7f [1612]"/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97792C" wp14:editId="17106301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6985</wp:posOffset>
                      </wp:positionV>
                      <wp:extent cx="45085" cy="429260"/>
                      <wp:effectExtent l="0" t="0" r="12065" b="2794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926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35F7D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88.15pt;margin-top:.55pt;width:3.55pt;height:3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" adj="189" strokecolor="#7f7f7f [1612]"/>
                  </w:pict>
                </mc:Fallback>
              </mc:AlternateContent>
            </w:r>
            <w:r w:rsidR="001E15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02C10" w:rsidRPr="00B02C10">
              <w:rPr>
                <w:rFonts w:hint="eastAsia"/>
                <w:sz w:val="18"/>
                <w:szCs w:val="18"/>
              </w:rPr>
              <w:t>右欄の該当するものに○印をし、いつの</w:t>
            </w:r>
          </w:p>
          <w:p w:rsidR="00B02C10" w:rsidRDefault="00B02C10" w:rsidP="00965285">
            <w:pPr>
              <w:ind w:firstLineChars="100" w:firstLine="180"/>
            </w:pPr>
            <w:r w:rsidRPr="00B02C10">
              <w:rPr>
                <w:rFonts w:hint="eastAsia"/>
                <w:sz w:val="18"/>
                <w:szCs w:val="18"/>
              </w:rPr>
              <w:t>ものが必要か〔　〕内に記入してください。</w:t>
            </w:r>
          </w:p>
          <w:p w:rsidR="00B02C10" w:rsidRPr="00B02C10" w:rsidRDefault="00B02C10"/>
        </w:tc>
        <w:tc>
          <w:tcPr>
            <w:tcW w:w="5051" w:type="dxa"/>
          </w:tcPr>
          <w:p w:rsidR="0048279E" w:rsidRPr="0048279E" w:rsidRDefault="00B02C10"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 w:rsidR="0048279E">
              <w:rPr>
                <w:rFonts w:hint="eastAsia"/>
              </w:rPr>
              <w:t xml:space="preserve">〔　　年　</w:t>
            </w:r>
            <w:r w:rsidR="0048279E">
              <w:rPr>
                <w:rFonts w:hint="eastAsia"/>
              </w:rPr>
              <w:t xml:space="preserve"> </w:t>
            </w:r>
            <w:r w:rsidR="0048279E">
              <w:rPr>
                <w:rFonts w:hint="eastAsia"/>
              </w:rPr>
              <w:t xml:space="preserve">月　</w:t>
            </w:r>
            <w:r w:rsidR="0048279E">
              <w:rPr>
                <w:rFonts w:hint="eastAsia"/>
              </w:rPr>
              <w:t xml:space="preserve"> </w:t>
            </w:r>
            <w:r w:rsidR="0048279E">
              <w:rPr>
                <w:rFonts w:hint="eastAsia"/>
              </w:rPr>
              <w:t>日～　　年</w:t>
            </w:r>
            <w:r w:rsidR="0048279E">
              <w:rPr>
                <w:rFonts w:hint="eastAsia"/>
              </w:rPr>
              <w:t xml:space="preserve"> </w:t>
            </w:r>
            <w:r w:rsidR="0048279E">
              <w:rPr>
                <w:rFonts w:hint="eastAsia"/>
              </w:rPr>
              <w:t xml:space="preserve">　月　</w:t>
            </w:r>
            <w:r w:rsidR="0048279E">
              <w:rPr>
                <w:rFonts w:hint="eastAsia"/>
              </w:rPr>
              <w:t xml:space="preserve"> </w:t>
            </w:r>
            <w:r w:rsidR="0048279E">
              <w:rPr>
                <w:rFonts w:hint="eastAsia"/>
              </w:rPr>
              <w:t>日〕</w:t>
            </w:r>
          </w:p>
          <w:p w:rsidR="00B02C10" w:rsidRDefault="00B02C10">
            <w:r>
              <w:rPr>
                <w:rFonts w:hint="eastAsia"/>
              </w:rPr>
              <w:t>看護記録</w:t>
            </w:r>
            <w:r w:rsidR="0048279E">
              <w:rPr>
                <w:rFonts w:hint="eastAsia"/>
              </w:rPr>
              <w:t xml:space="preserve">〔　　年　</w:t>
            </w:r>
            <w:r w:rsidR="0048279E">
              <w:rPr>
                <w:rFonts w:hint="eastAsia"/>
              </w:rPr>
              <w:t xml:space="preserve"> </w:t>
            </w:r>
            <w:r w:rsidR="0048279E">
              <w:rPr>
                <w:rFonts w:hint="eastAsia"/>
              </w:rPr>
              <w:t xml:space="preserve">月　</w:t>
            </w:r>
            <w:r w:rsidR="0048279E">
              <w:rPr>
                <w:rFonts w:hint="eastAsia"/>
              </w:rPr>
              <w:t xml:space="preserve"> </w:t>
            </w:r>
            <w:r w:rsidR="0048279E">
              <w:rPr>
                <w:rFonts w:hint="eastAsia"/>
              </w:rPr>
              <w:t>日～　　年</w:t>
            </w:r>
            <w:r w:rsidR="0048279E">
              <w:rPr>
                <w:rFonts w:hint="eastAsia"/>
              </w:rPr>
              <w:t xml:space="preserve"> </w:t>
            </w:r>
            <w:r w:rsidR="0048279E">
              <w:rPr>
                <w:rFonts w:hint="eastAsia"/>
              </w:rPr>
              <w:t xml:space="preserve">　月　</w:t>
            </w:r>
            <w:r w:rsidR="0048279E">
              <w:rPr>
                <w:rFonts w:hint="eastAsia"/>
              </w:rPr>
              <w:t xml:space="preserve"> </w:t>
            </w:r>
            <w:r w:rsidR="0048279E">
              <w:rPr>
                <w:rFonts w:hint="eastAsia"/>
              </w:rPr>
              <w:t>日〕</w:t>
            </w:r>
          </w:p>
          <w:p w:rsidR="00B02C10" w:rsidRDefault="00B02C10">
            <w:r>
              <w:rPr>
                <w:rFonts w:hint="eastAsia"/>
              </w:rPr>
              <w:t>検査記録</w:t>
            </w:r>
            <w:r w:rsidR="0048279E">
              <w:rPr>
                <w:rFonts w:hint="eastAsia"/>
              </w:rPr>
              <w:t>（画像診断記録を含む）</w:t>
            </w:r>
          </w:p>
          <w:p w:rsidR="0048279E" w:rsidRDefault="0048279E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〔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日〕</w:t>
            </w:r>
          </w:p>
          <w:p w:rsidR="0048279E" w:rsidRDefault="0048279E"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他（内容：　</w:t>
            </w:r>
            <w:r w:rsidR="00020A7B">
              <w:rPr>
                <w:rFonts w:hint="eastAsia"/>
              </w:rPr>
              <w:t xml:space="preserve">　　　　　　　　　</w:t>
            </w:r>
            <w:r w:rsidR="00DE1D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48279E" w:rsidRPr="0048279E" w:rsidRDefault="0048279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</w:t>
            </w:r>
            <w:r w:rsidR="00020A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020A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20A7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日～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日〕</w:t>
            </w:r>
          </w:p>
        </w:tc>
      </w:tr>
      <w:tr w:rsidR="00B02C10" w:rsidTr="001E15E3">
        <w:tc>
          <w:tcPr>
            <w:tcW w:w="4077" w:type="dxa"/>
          </w:tcPr>
          <w:p w:rsidR="00B02C10" w:rsidRDefault="0048279E">
            <w:r>
              <w:rPr>
                <w:rFonts w:hint="eastAsia"/>
              </w:rPr>
              <w:t>３　希望する開示の方法</w:t>
            </w:r>
          </w:p>
          <w:p w:rsidR="00E0541F" w:rsidRDefault="00E0541F"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592E81" wp14:editId="5D59D8F0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231140</wp:posOffset>
                      </wp:positionV>
                      <wp:extent cx="45085" cy="229870"/>
                      <wp:effectExtent l="0" t="0" r="12065" b="1778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2987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2C32E" id="右大かっこ 2" o:spid="_x0000_s1026" type="#_x0000_t86" style="position:absolute;left:0;text-align:left;margin-left:187.25pt;margin-top:18.2pt;width:3.55pt;height: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" adj="353" strokecolor="#7f7f7f [1612]"/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E4535E" wp14:editId="045F115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231140</wp:posOffset>
                      </wp:positionV>
                      <wp:extent cx="55245" cy="229870"/>
                      <wp:effectExtent l="0" t="0" r="20955" b="1778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" cy="22987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C152F" id="左大かっこ 3" o:spid="_x0000_s1026" type="#_x0000_t85" style="position:absolute;left:0;text-align:left;margin-left:5.5pt;margin-top:18.2pt;width:4.35pt;height:1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" adj="433" strokecolor="#7f7f7f [1612]"/>
                  </w:pict>
                </mc:Fallback>
              </mc:AlternateContent>
            </w:r>
          </w:p>
          <w:p w:rsidR="0048279E" w:rsidRPr="0048279E" w:rsidRDefault="004827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8279E">
              <w:rPr>
                <w:rFonts w:hint="eastAsia"/>
                <w:sz w:val="18"/>
                <w:szCs w:val="18"/>
              </w:rPr>
              <w:t>右欄の該当するものに○印をしてください。</w:t>
            </w:r>
          </w:p>
          <w:p w:rsidR="0048279E" w:rsidRPr="0048279E" w:rsidRDefault="0048279E"/>
        </w:tc>
        <w:tc>
          <w:tcPr>
            <w:tcW w:w="5051" w:type="dxa"/>
            <w:vAlign w:val="center"/>
          </w:tcPr>
          <w:p w:rsidR="00B02C10" w:rsidRPr="0048279E" w:rsidRDefault="0048279E" w:rsidP="00E0541F">
            <w:pPr>
              <w:ind w:firstLineChars="200" w:firstLine="420"/>
            </w:pPr>
            <w:r>
              <w:rPr>
                <w:rFonts w:hint="eastAsia"/>
              </w:rPr>
              <w:t>閲</w:t>
            </w:r>
            <w:r w:rsidR="00E054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覧　</w:t>
            </w:r>
            <w:r w:rsidR="00965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E15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写しの交付</w:t>
            </w:r>
          </w:p>
        </w:tc>
      </w:tr>
    </w:tbl>
    <w:p w:rsidR="00B02C10" w:rsidRPr="00965285" w:rsidRDefault="00B02C10"/>
    <w:p w:rsidR="000D6652" w:rsidRDefault="0048279E">
      <w:pPr>
        <w:rPr>
          <w:sz w:val="18"/>
          <w:szCs w:val="18"/>
        </w:rPr>
      </w:pPr>
      <w:r w:rsidRPr="009D0726">
        <w:rPr>
          <w:rFonts w:hint="eastAsia"/>
          <w:sz w:val="18"/>
          <w:szCs w:val="18"/>
        </w:rPr>
        <w:t>※あなた（申出者）が患者</w:t>
      </w:r>
      <w:r w:rsidR="009D0726" w:rsidRPr="009D0726">
        <w:rPr>
          <w:rFonts w:hint="eastAsia"/>
          <w:sz w:val="18"/>
          <w:szCs w:val="18"/>
        </w:rPr>
        <w:t>御</w:t>
      </w:r>
      <w:r w:rsidRPr="009D0726">
        <w:rPr>
          <w:rFonts w:hint="eastAsia"/>
          <w:sz w:val="18"/>
          <w:szCs w:val="18"/>
        </w:rPr>
        <w:t>本人でない場合は、原則として</w:t>
      </w:r>
      <w:r w:rsidR="009D0726" w:rsidRPr="009D0726">
        <w:rPr>
          <w:rFonts w:hint="eastAsia"/>
          <w:sz w:val="18"/>
          <w:szCs w:val="18"/>
        </w:rPr>
        <w:t>御</w:t>
      </w:r>
      <w:r w:rsidR="000D6652">
        <w:rPr>
          <w:rFonts w:hint="eastAsia"/>
          <w:sz w:val="18"/>
          <w:szCs w:val="18"/>
        </w:rPr>
        <w:t>本人の同意が必要になりますので、</w:t>
      </w:r>
      <w:r w:rsidR="009D0726" w:rsidRPr="009D0726">
        <w:rPr>
          <w:rFonts w:hint="eastAsia"/>
          <w:sz w:val="18"/>
          <w:szCs w:val="18"/>
        </w:rPr>
        <w:t>同意書を患者</w:t>
      </w:r>
    </w:p>
    <w:p w:rsidR="000D6652" w:rsidRDefault="000D665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D0726" w:rsidRPr="009D0726">
        <w:rPr>
          <w:rFonts w:hint="eastAsia"/>
          <w:sz w:val="18"/>
          <w:szCs w:val="18"/>
        </w:rPr>
        <w:t>御本人により作成してもらってください。なお、患者御本人が亡くなっておられる場合等は別途</w:t>
      </w:r>
      <w:r>
        <w:rPr>
          <w:rFonts w:hint="eastAsia"/>
          <w:sz w:val="18"/>
          <w:szCs w:val="18"/>
        </w:rPr>
        <w:t>必要事項が</w:t>
      </w:r>
      <w:r w:rsidR="009D0726" w:rsidRPr="009D0726">
        <w:rPr>
          <w:rFonts w:hint="eastAsia"/>
          <w:sz w:val="18"/>
          <w:szCs w:val="18"/>
        </w:rPr>
        <w:t>確</w:t>
      </w:r>
    </w:p>
    <w:p w:rsidR="009D0726" w:rsidRPr="009D0726" w:rsidRDefault="000D665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D0726" w:rsidRPr="009D0726">
        <w:rPr>
          <w:rFonts w:hint="eastAsia"/>
          <w:sz w:val="18"/>
          <w:szCs w:val="18"/>
        </w:rPr>
        <w:t>認ができる書類が必要になります。詳しくは</w:t>
      </w:r>
      <w:r>
        <w:rPr>
          <w:rFonts w:hint="eastAsia"/>
          <w:sz w:val="18"/>
          <w:szCs w:val="18"/>
        </w:rPr>
        <w:t>県立</w:t>
      </w:r>
      <w:r w:rsidR="009D0726" w:rsidRPr="009D0726">
        <w:rPr>
          <w:rFonts w:hint="eastAsia"/>
          <w:sz w:val="18"/>
          <w:szCs w:val="18"/>
        </w:rPr>
        <w:t>病院事務局にお尋ねください。</w:t>
      </w:r>
    </w:p>
    <w:p w:rsidR="009D0726" w:rsidRDefault="009D0726">
      <w:pPr>
        <w:rPr>
          <w:sz w:val="18"/>
          <w:szCs w:val="18"/>
        </w:rPr>
      </w:pPr>
      <w:r w:rsidRPr="009D0726">
        <w:rPr>
          <w:rFonts w:hint="eastAsia"/>
          <w:sz w:val="18"/>
          <w:szCs w:val="18"/>
        </w:rPr>
        <w:t>※この手続は「県立病院における診療情報の開示に関する指針」に基づいて行われるものであり、鳥取県個人情</w:t>
      </w:r>
    </w:p>
    <w:p w:rsidR="009D0726" w:rsidRPr="009D0726" w:rsidRDefault="009D072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D0726">
        <w:rPr>
          <w:rFonts w:hint="eastAsia"/>
          <w:sz w:val="18"/>
          <w:szCs w:val="18"/>
        </w:rPr>
        <w:t>報保護条例（平成</w:t>
      </w:r>
      <w:r w:rsidRPr="009D0726">
        <w:rPr>
          <w:rFonts w:hint="eastAsia"/>
          <w:sz w:val="18"/>
          <w:szCs w:val="18"/>
        </w:rPr>
        <w:t>11</w:t>
      </w:r>
      <w:r w:rsidRPr="009D0726">
        <w:rPr>
          <w:rFonts w:hint="eastAsia"/>
          <w:sz w:val="18"/>
          <w:szCs w:val="18"/>
        </w:rPr>
        <w:t>年鳥取県条例第</w:t>
      </w:r>
      <w:r w:rsidRPr="009D0726">
        <w:rPr>
          <w:rFonts w:hint="eastAsia"/>
          <w:sz w:val="18"/>
          <w:szCs w:val="18"/>
        </w:rPr>
        <w:t>3</w:t>
      </w:r>
      <w:r w:rsidRPr="009D0726">
        <w:rPr>
          <w:rFonts w:hint="eastAsia"/>
          <w:sz w:val="18"/>
          <w:szCs w:val="18"/>
        </w:rPr>
        <w:t>号）に基づくものではないことを御了解の上、お申し出ください。</w:t>
      </w:r>
    </w:p>
    <w:sectPr w:rsidR="009D0726" w:rsidRPr="009D0726" w:rsidSect="00B02C10">
      <w:pgSz w:w="11906" w:h="16838"/>
      <w:pgMar w:top="1843" w:right="1416" w:bottom="156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10"/>
    <w:rsid w:val="00020A7B"/>
    <w:rsid w:val="000D6652"/>
    <w:rsid w:val="001E15E3"/>
    <w:rsid w:val="002B5C57"/>
    <w:rsid w:val="003E4DF2"/>
    <w:rsid w:val="0048279E"/>
    <w:rsid w:val="00965285"/>
    <w:rsid w:val="009D0726"/>
    <w:rsid w:val="00B02C10"/>
    <w:rsid w:val="00C42905"/>
    <w:rsid w:val="00DE1DFE"/>
    <w:rsid w:val="00E0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EB7F9"/>
  <w15:docId w15:val="{EA5120DB-EC52-4D70-AC92-302DFF95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鳥取県立中央病院</dc:creator>
  <cp:lastModifiedBy>山根 頼博</cp:lastModifiedBy>
  <cp:revision>2</cp:revision>
  <cp:lastPrinted>2019-05-08T09:00:00Z</cp:lastPrinted>
  <dcterms:created xsi:type="dcterms:W3CDTF">2022-06-08T02:11:00Z</dcterms:created>
  <dcterms:modified xsi:type="dcterms:W3CDTF">2022-06-08T02:11:00Z</dcterms:modified>
</cp:coreProperties>
</file>