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4" w:rsidRDefault="00ED5778">
      <w:pPr>
        <w:adjustRightInd w:val="0"/>
        <w:spacing w:after="100"/>
        <w:rPr>
          <w:rFonts w:hAnsi="Century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4375652</wp:posOffset>
            </wp:positionH>
            <wp:positionV relativeFrom="paragraph">
              <wp:posOffset>-622299</wp:posOffset>
            </wp:positionV>
            <wp:extent cx="1986917" cy="1600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77" cy="16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D4">
        <w:rPr>
          <w:rFonts w:hAnsi="Century" w:hint="eastAsia"/>
        </w:rPr>
        <w:t>様式第6号(</w:t>
      </w:r>
      <w:r w:rsidR="00FD38D4" w:rsidRPr="000C2FC7">
        <w:rPr>
          <w:rFonts w:hAnsi="Century" w:hint="eastAsia"/>
        </w:rPr>
        <w:t>第</w:t>
      </w:r>
      <w:r w:rsidR="00336D7A" w:rsidRPr="000C2FC7">
        <w:rPr>
          <w:rFonts w:hAnsi="Century" w:hint="eastAsia"/>
        </w:rPr>
        <w:t>15</w:t>
      </w:r>
      <w:r w:rsidR="00FD38D4" w:rsidRPr="000C2FC7">
        <w:rPr>
          <w:rFonts w:hAnsi="Century" w:hint="eastAsia"/>
        </w:rPr>
        <w:t>条関</w:t>
      </w:r>
      <w:r w:rsidR="00FD38D4">
        <w:rPr>
          <w:rFonts w:hAnsi="Century" w:hint="eastAsia"/>
        </w:rPr>
        <w:t>係)</w:t>
      </w:r>
    </w:p>
    <w:p w:rsidR="00FD38D4" w:rsidRDefault="00FD38D4">
      <w:pPr>
        <w:adjustRightInd w:val="0"/>
        <w:spacing w:before="100"/>
        <w:jc w:val="center"/>
        <w:rPr>
          <w:rFonts w:hAnsi="Century"/>
        </w:rPr>
      </w:pPr>
    </w:p>
    <w:p w:rsidR="00336D7A" w:rsidRDefault="00336D7A">
      <w:pPr>
        <w:adjustRightInd w:val="0"/>
        <w:spacing w:before="100"/>
        <w:jc w:val="center"/>
        <w:rPr>
          <w:rFonts w:hAnsi="Century"/>
        </w:rPr>
      </w:pPr>
    </w:p>
    <w:p w:rsidR="00FD38D4" w:rsidRDefault="00FD38D4">
      <w:pPr>
        <w:adjustRightInd w:val="0"/>
        <w:spacing w:before="100"/>
        <w:jc w:val="center"/>
        <w:rPr>
          <w:rFonts w:hAnsi="Century"/>
        </w:rPr>
      </w:pPr>
      <w:r>
        <w:rPr>
          <w:rFonts w:hAnsi="Century" w:hint="eastAsia"/>
        </w:rPr>
        <w:t>ふぐ処理師試験受験願書</w:t>
      </w:r>
    </w:p>
    <w:p w:rsidR="00FD38D4" w:rsidRDefault="00FD38D4" w:rsidP="00080356">
      <w:pPr>
        <w:adjustRightInd w:val="0"/>
        <w:rPr>
          <w:rFonts w:hAnsi="Century"/>
        </w:rPr>
      </w:pPr>
    </w:p>
    <w:p w:rsidR="00336D7A" w:rsidRDefault="00336D7A" w:rsidP="00080356">
      <w:pPr>
        <w:adjustRightInd w:val="0"/>
        <w:rPr>
          <w:rFonts w:hAnsi="Century"/>
        </w:rPr>
      </w:pPr>
      <w:bookmarkStart w:id="0" w:name="_GoBack"/>
      <w:bookmarkEnd w:id="0"/>
    </w:p>
    <w:p w:rsidR="00080356" w:rsidRDefault="00080356" w:rsidP="00080356">
      <w:pPr>
        <w:adjustRightInd w:val="0"/>
        <w:rPr>
          <w:rFonts w:hAnsi="Century"/>
        </w:rPr>
      </w:pPr>
    </w:p>
    <w:p w:rsidR="00FD38D4" w:rsidRDefault="008B0387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 w:rsidR="006D48AD">
        <w:rPr>
          <w:rFonts w:hint="eastAsia"/>
          <w:noProof/>
          <w:color w:val="000000"/>
          <w:szCs w:val="21"/>
        </w:rPr>
        <w:t>鳥取県知事　平井　伸治</w:t>
      </w:r>
      <w:r w:rsidR="00FD38D4">
        <w:rPr>
          <w:rFonts w:hAnsi="Century" w:hint="eastAsia"/>
        </w:rPr>
        <w:t xml:space="preserve">　様</w:t>
      </w:r>
    </w:p>
    <w:p w:rsidR="00FD38D4" w:rsidRDefault="00FD38D4">
      <w:pPr>
        <w:adjustRightInd w:val="0"/>
        <w:rPr>
          <w:rFonts w:hAnsi="Century"/>
        </w:rPr>
      </w:pPr>
    </w:p>
    <w:p w:rsidR="00FD38D4" w:rsidRDefault="00FD38D4">
      <w:pPr>
        <w:adjustRightInd w:val="0"/>
        <w:rPr>
          <w:rFonts w:hAnsi="Century"/>
        </w:rPr>
      </w:pPr>
    </w:p>
    <w:p w:rsidR="00FD38D4" w:rsidRDefault="00FD38D4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鳥取県ふぐの取扱い等に関する条例第5条の規定によるふぐ処理師試験を受けたいので、出願します。</w:t>
      </w:r>
    </w:p>
    <w:p w:rsidR="00FD38D4" w:rsidRDefault="00FD38D4">
      <w:pPr>
        <w:adjustRightInd w:val="0"/>
        <w:rPr>
          <w:rFonts w:hAnsi="Century"/>
        </w:rPr>
      </w:pPr>
    </w:p>
    <w:p w:rsidR="00FD38D4" w:rsidRPr="00080356" w:rsidRDefault="00FD38D4">
      <w:pPr>
        <w:adjustRightInd w:val="0"/>
        <w:rPr>
          <w:rFonts w:hAnsi="Century"/>
        </w:rPr>
      </w:pPr>
    </w:p>
    <w:p w:rsidR="00FD38D4" w:rsidRDefault="00FD38D4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年　　月　　日</w:t>
      </w:r>
    </w:p>
    <w:p w:rsidR="00FD38D4" w:rsidRDefault="00FD38D4">
      <w:pPr>
        <w:adjustRightInd w:val="0"/>
        <w:rPr>
          <w:rFonts w:hAnsi="Century"/>
        </w:rPr>
      </w:pPr>
    </w:p>
    <w:p w:rsidR="00FD38D4" w:rsidRDefault="00FD38D4">
      <w:pPr>
        <w:adjustRightInd w:val="0"/>
        <w:rPr>
          <w:rFonts w:hAnsi="Century"/>
        </w:rPr>
      </w:pPr>
    </w:p>
    <w:p w:rsidR="00FD38D4" w:rsidRDefault="00FD38D4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103"/>
      </w:tblGrid>
      <w:tr w:rsidR="00FD38D4" w:rsidTr="006D48A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8D4" w:rsidRDefault="00FD38D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出願者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D38D4" w:rsidRDefault="00FD38D4" w:rsidP="006D48A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郵便番号</w:t>
            </w:r>
          </w:p>
          <w:p w:rsidR="00FD38D4" w:rsidRDefault="00FD38D4" w:rsidP="006D48A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FD38D4" w:rsidRDefault="00FD38D4" w:rsidP="006D48A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FD38D4" w:rsidRDefault="00FD38D4" w:rsidP="006D48A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FD38D4" w:rsidRDefault="00FD38D4" w:rsidP="006D48AD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FD38D4" w:rsidRDefault="00FD38D4" w:rsidP="006D48A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D4" w:rsidRDefault="00FD38D4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日生</w:t>
            </w:r>
          </w:p>
          <w:p w:rsidR="00FD38D4" w:rsidRDefault="00FD38D4">
            <w:pPr>
              <w:adjustRightInd w:val="0"/>
              <w:rPr>
                <w:rFonts w:hAnsi="Century"/>
              </w:rPr>
            </w:pPr>
          </w:p>
        </w:tc>
      </w:tr>
    </w:tbl>
    <w:p w:rsidR="00FD38D4" w:rsidRDefault="00FD38D4">
      <w:pPr>
        <w:adjustRightInd w:val="0"/>
        <w:rPr>
          <w:rFonts w:hAnsi="Century"/>
        </w:rPr>
      </w:pPr>
    </w:p>
    <w:p w:rsidR="00FD38D4" w:rsidRDefault="00FD38D4" w:rsidP="00336D7A">
      <w:pPr>
        <w:adjustRightInd w:val="0"/>
        <w:ind w:left="840" w:hangingChars="400" w:hanging="840"/>
        <w:rPr>
          <w:rFonts w:hAnsi="Century"/>
        </w:rPr>
      </w:pPr>
      <w:r>
        <w:rPr>
          <w:rFonts w:hAnsi="Century" w:hint="eastAsia"/>
        </w:rPr>
        <w:t>添付書類</w:t>
      </w:r>
      <w:r w:rsidR="00336D7A">
        <w:rPr>
          <w:rFonts w:hAnsi="Century" w:hint="eastAsia"/>
        </w:rPr>
        <w:t xml:space="preserve">　</w:t>
      </w:r>
      <w:r w:rsidR="00336D7A" w:rsidRPr="00336D7A">
        <w:rPr>
          <w:rFonts w:hAnsi="Century" w:hint="eastAsia"/>
        </w:rPr>
        <w:t>写真（出願前６月以内に脱帽して正面から撮影した上半身像の縦</w:t>
      </w:r>
      <w:r w:rsidR="00336D7A" w:rsidRPr="00336D7A">
        <w:rPr>
          <w:rFonts w:hAnsi="Century"/>
        </w:rPr>
        <w:t>4.5センチメートル、横3.5センチメートルの大きさのもので、裏面に氏名及び撮影日を記入したもの）　１枚</w:t>
      </w:r>
    </w:p>
    <w:p w:rsidR="00336D7A" w:rsidRDefault="00FD38D4" w:rsidP="00336D7A">
      <w:pPr>
        <w:adjustRightInd w:val="0"/>
        <w:ind w:left="336" w:hanging="336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FD38D4" w:rsidRDefault="00FD38D4" w:rsidP="00543FE6">
      <w:pPr>
        <w:adjustRightInd w:val="0"/>
        <w:ind w:left="766" w:hanging="766"/>
        <w:rPr>
          <w:rFonts w:hAnsi="Century"/>
        </w:rPr>
      </w:pPr>
    </w:p>
    <w:sectPr w:rsidR="00FD38D4" w:rsidSect="00080356">
      <w:type w:val="nextColumn"/>
      <w:pgSz w:w="11906" w:h="16838" w:code="9"/>
      <w:pgMar w:top="1304" w:right="1701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62" w:rsidRDefault="00B86562">
      <w:r>
        <w:separator/>
      </w:r>
    </w:p>
  </w:endnote>
  <w:endnote w:type="continuationSeparator" w:id="0">
    <w:p w:rsidR="00B86562" w:rsidRDefault="00B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62" w:rsidRDefault="00B86562">
      <w:r>
        <w:separator/>
      </w:r>
    </w:p>
  </w:footnote>
  <w:footnote w:type="continuationSeparator" w:id="0">
    <w:p w:rsidR="00B86562" w:rsidRDefault="00B8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CD4"/>
    <w:multiLevelType w:val="hybridMultilevel"/>
    <w:tmpl w:val="DF10F8A6"/>
    <w:lvl w:ilvl="0" w:tplc="0652B7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7"/>
    <w:rsid w:val="00016F0C"/>
    <w:rsid w:val="00020A26"/>
    <w:rsid w:val="00080356"/>
    <w:rsid w:val="000C2FC7"/>
    <w:rsid w:val="00144AD9"/>
    <w:rsid w:val="00195442"/>
    <w:rsid w:val="00204E02"/>
    <w:rsid w:val="00291C56"/>
    <w:rsid w:val="002A6347"/>
    <w:rsid w:val="00336D7A"/>
    <w:rsid w:val="00372D26"/>
    <w:rsid w:val="0047511E"/>
    <w:rsid w:val="004E3C0D"/>
    <w:rsid w:val="00543FE6"/>
    <w:rsid w:val="006D48AD"/>
    <w:rsid w:val="007567EC"/>
    <w:rsid w:val="0082589B"/>
    <w:rsid w:val="0084676D"/>
    <w:rsid w:val="00895160"/>
    <w:rsid w:val="008B0387"/>
    <w:rsid w:val="008E22C6"/>
    <w:rsid w:val="009850A5"/>
    <w:rsid w:val="00A27006"/>
    <w:rsid w:val="00AC008B"/>
    <w:rsid w:val="00B86562"/>
    <w:rsid w:val="00C737A6"/>
    <w:rsid w:val="00E10C33"/>
    <w:rsid w:val="00E9421B"/>
    <w:rsid w:val="00ED5778"/>
    <w:rsid w:val="00F02B15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12893-AAF4-423B-BCDD-CBB04C1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48A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D48AD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様式第6号(第16条関係)</vt:lpstr>
      <vt:lpstr>様式第6号(第16条関係)</vt:lpstr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(株)ぎょうせい</dc:creator>
  <cp:keywords/>
  <dc:description/>
  <cp:lastModifiedBy>鳥取県</cp:lastModifiedBy>
  <cp:revision>3</cp:revision>
  <cp:lastPrinted>2021-11-18T23:55:00Z</cp:lastPrinted>
  <dcterms:created xsi:type="dcterms:W3CDTF">2022-09-27T00:03:00Z</dcterms:created>
  <dcterms:modified xsi:type="dcterms:W3CDTF">2023-11-22T03:06:00Z</dcterms:modified>
  <cp:category/>
</cp:coreProperties>
</file>